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E" w:rsidRDefault="00F9430E" w:rsidP="00F9430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Первомайский муниципальный район</w:t>
      </w:r>
    </w:p>
    <w:p w:rsidR="00F9430E" w:rsidRDefault="00F9430E" w:rsidP="00F9430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B86510">
        <w:rPr>
          <w:rFonts w:ascii="Times New Roman" w:hAnsi="Times New Roman"/>
          <w:b/>
        </w:rPr>
        <w:t>ОБЖ</w:t>
      </w:r>
    </w:p>
    <w:p w:rsidR="00F9430E" w:rsidRDefault="00F9430E" w:rsidP="00F9430E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F9430E" w:rsidRDefault="0021371E" w:rsidP="00F9430E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08</w:t>
      </w:r>
      <w:r w:rsidR="00B86510">
        <w:rPr>
          <w:rFonts w:ascii="Times New Roman" w:hAnsi="Times New Roman"/>
        </w:rPr>
        <w:t>. 12</w:t>
      </w:r>
      <w:r w:rsidR="00F9430E">
        <w:rPr>
          <w:rFonts w:ascii="Times New Roman" w:hAnsi="Times New Roman"/>
        </w:rPr>
        <w:t>. 2015 г.</w:t>
      </w:r>
    </w:p>
    <w:p w:rsidR="00F9430E" w:rsidRDefault="00B86510" w:rsidP="00F943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Класс: 7 </w:t>
      </w:r>
    </w:p>
    <w:p w:rsidR="00F9430E" w:rsidRDefault="00F9430E" w:rsidP="00F9430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1134"/>
        <w:gridCol w:w="1560"/>
        <w:gridCol w:w="1559"/>
        <w:gridCol w:w="1276"/>
        <w:gridCol w:w="708"/>
        <w:gridCol w:w="567"/>
        <w:gridCol w:w="567"/>
        <w:gridCol w:w="567"/>
        <w:gridCol w:w="709"/>
        <w:gridCol w:w="709"/>
        <w:gridCol w:w="709"/>
        <w:gridCol w:w="1275"/>
        <w:gridCol w:w="1418"/>
      </w:tblGrid>
      <w:tr w:rsidR="001B5C2C" w:rsidTr="00A61D43">
        <w:trPr>
          <w:cantSplit/>
          <w:trHeight w:val="48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 w:rsidP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Теоретический тур (40 б.)</w:t>
            </w:r>
          </w:p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5C2C" w:rsidRDefault="00B95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="00A61D43">
              <w:rPr>
                <w:rFonts w:ascii="Arial" w:hAnsi="Arial" w:cs="Arial"/>
                <w:sz w:val="18"/>
                <w:szCs w:val="18"/>
              </w:rPr>
              <w:t>естирование</w:t>
            </w:r>
          </w:p>
          <w:p w:rsidR="00B957DC" w:rsidRDefault="00B95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 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A61D43" w:rsidTr="00A61D43">
        <w:trPr>
          <w:cantSplit/>
          <w:trHeight w:val="1254"/>
        </w:trPr>
        <w:tc>
          <w:tcPr>
            <w:tcW w:w="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1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B5C2C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2</w:t>
            </w:r>
          </w:p>
          <w:p w:rsidR="00A61D43" w:rsidRDefault="00A61D43" w:rsidP="00B957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 б.)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1B5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1D43" w:rsidTr="00A61D43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Бакланова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1B5C2C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D80C23" w:rsidRDefault="00A61D4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21371E" w:rsidP="00A61D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21371E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21371E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21371E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Pr="00A61D43" w:rsidRDefault="00213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213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E723D8" w:rsidP="00A61D43">
            <w:r>
              <w:t>призёр</w:t>
            </w:r>
          </w:p>
        </w:tc>
      </w:tr>
      <w:tr w:rsidR="00A61D43" w:rsidTr="00A61D43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7ПО7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Доршаков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61D4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A61D43" w:rsidRDefault="00A61D4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Pr="00A61D43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E723D8" w:rsidP="00A61D43">
            <w:r>
              <w:t>призёр</w:t>
            </w:r>
          </w:p>
        </w:tc>
      </w:tr>
      <w:tr w:rsidR="00A61D43" w:rsidTr="00A61D43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5ПО7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B5C2C" w:rsidRDefault="001B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61D4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A61D43" w:rsidRDefault="00A61D43" w:rsidP="00A6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A806BD" w:rsidP="00A61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Pr="00A61D43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2C" w:rsidRDefault="00A8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D80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2C" w:rsidRDefault="00E723D8" w:rsidP="00A61D43">
            <w:r>
              <w:t>призёр</w:t>
            </w:r>
          </w:p>
        </w:tc>
      </w:tr>
    </w:tbl>
    <w:p w:rsidR="00F9430E" w:rsidRDefault="00F9430E" w:rsidP="00F9430E"/>
    <w:p w:rsidR="0072233E" w:rsidRDefault="0072233E"/>
    <w:p w:rsidR="00B957DC" w:rsidRDefault="00B957DC"/>
    <w:p w:rsidR="00B957DC" w:rsidRDefault="00B957DC"/>
    <w:p w:rsidR="00B957DC" w:rsidRDefault="00B957DC"/>
    <w:p w:rsidR="00B957DC" w:rsidRDefault="00B957DC"/>
    <w:p w:rsidR="00B957DC" w:rsidRDefault="00B957DC" w:rsidP="00B957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B957DC" w:rsidRDefault="00B957DC" w:rsidP="00B957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ОБЖ</w:t>
      </w:r>
    </w:p>
    <w:p w:rsidR="00B957DC" w:rsidRDefault="00B957DC" w:rsidP="00B957DC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B957DC" w:rsidRDefault="0021371E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08</w:t>
      </w:r>
      <w:r w:rsidR="00B957DC">
        <w:rPr>
          <w:rFonts w:ascii="Times New Roman" w:hAnsi="Times New Roman"/>
        </w:rPr>
        <w:t>. 12. 2015 г.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8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567"/>
        <w:gridCol w:w="567"/>
        <w:gridCol w:w="567"/>
        <w:gridCol w:w="567"/>
        <w:gridCol w:w="709"/>
        <w:gridCol w:w="709"/>
        <w:gridCol w:w="709"/>
        <w:gridCol w:w="1275"/>
        <w:gridCol w:w="1418"/>
      </w:tblGrid>
      <w:tr w:rsidR="00B957DC" w:rsidTr="00B947BD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Теоретический тур (40 б.)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Тестирование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 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B947BD" w:rsidTr="00B947BD">
        <w:trPr>
          <w:cantSplit/>
          <w:trHeight w:val="125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1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2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 б.)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7BD" w:rsidTr="00B947BD">
        <w:trPr>
          <w:trHeight w:val="7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Безроднов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B947BD">
              <w:rPr>
                <w:rFonts w:ascii="Arial" w:hAnsi="Arial" w:cs="Arial"/>
                <w:sz w:val="18"/>
                <w:szCs w:val="18"/>
              </w:rPr>
              <w:t>ОУ Скалинская</w:t>
            </w:r>
          </w:p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B957DC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546B4" w:rsidP="00854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Кукетова</w:t>
            </w:r>
            <w:proofErr w:type="spellEnd"/>
          </w:p>
          <w:p w:rsidR="008546B4" w:rsidRDefault="008546B4" w:rsidP="00854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победитель</w:t>
            </w:r>
          </w:p>
        </w:tc>
      </w:tr>
      <w:tr w:rsidR="00B947BD" w:rsidTr="00B947BD">
        <w:trPr>
          <w:trHeight w:val="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Лубинский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B957DC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546B4" w:rsidP="00854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8546B4" w:rsidRDefault="008546B4" w:rsidP="00854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призёр</w:t>
            </w:r>
          </w:p>
        </w:tc>
      </w:tr>
      <w:tr w:rsidR="00B947BD" w:rsidTr="00B947BD">
        <w:trPr>
          <w:trHeight w:val="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призёр</w:t>
            </w:r>
          </w:p>
        </w:tc>
      </w:tr>
      <w:tr w:rsidR="00B957DC" w:rsidTr="00B947BD">
        <w:trPr>
          <w:trHeight w:val="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9ПО8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7BD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E723D8" w:rsidP="0080022B">
            <w:r>
              <w:t>призёр</w:t>
            </w:r>
          </w:p>
        </w:tc>
      </w:tr>
      <w:tr w:rsidR="00B957DC" w:rsidTr="00B947BD">
        <w:trPr>
          <w:trHeight w:val="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2ПО8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7BD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Pr="00A61D43" w:rsidRDefault="00A806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A806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E723D8" w:rsidP="0080022B">
            <w:r>
              <w:t>призёр</w:t>
            </w:r>
          </w:p>
        </w:tc>
      </w:tr>
      <w:tr w:rsidR="00B957DC" w:rsidTr="00B947BD">
        <w:trPr>
          <w:trHeight w:val="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11ПО8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7BD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47BD" w:rsidP="00B94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47BD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/>
        </w:tc>
      </w:tr>
    </w:tbl>
    <w:p w:rsidR="00B957DC" w:rsidRDefault="00B957DC"/>
    <w:p w:rsidR="008546B4" w:rsidRDefault="008546B4" w:rsidP="008546B4">
      <w:pPr>
        <w:spacing w:after="0"/>
      </w:pPr>
    </w:p>
    <w:p w:rsidR="00B957DC" w:rsidRDefault="00B957DC" w:rsidP="008546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B957DC" w:rsidRDefault="00B957DC" w:rsidP="00B957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ОБЖ</w:t>
      </w:r>
    </w:p>
    <w:p w:rsidR="00B957DC" w:rsidRDefault="00B957DC" w:rsidP="00B957DC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B957DC" w:rsidRDefault="0021371E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08</w:t>
      </w:r>
      <w:r w:rsidR="00B957DC">
        <w:rPr>
          <w:rFonts w:ascii="Times New Roman" w:hAnsi="Times New Roman"/>
        </w:rPr>
        <w:t>. 12. 2015 г.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546B4">
        <w:rPr>
          <w:rFonts w:ascii="Times New Roman" w:hAnsi="Times New Roman"/>
        </w:rPr>
        <w:t>ласс: 9</w:t>
      </w:r>
      <w:r>
        <w:rPr>
          <w:rFonts w:ascii="Times New Roman" w:hAnsi="Times New Roman"/>
        </w:rPr>
        <w:t xml:space="preserve"> 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1134"/>
        <w:gridCol w:w="1560"/>
        <w:gridCol w:w="1559"/>
        <w:gridCol w:w="1276"/>
        <w:gridCol w:w="708"/>
        <w:gridCol w:w="567"/>
        <w:gridCol w:w="567"/>
        <w:gridCol w:w="567"/>
        <w:gridCol w:w="709"/>
        <w:gridCol w:w="709"/>
        <w:gridCol w:w="709"/>
        <w:gridCol w:w="1275"/>
        <w:gridCol w:w="1418"/>
      </w:tblGrid>
      <w:tr w:rsidR="00B957DC" w:rsidTr="0080022B">
        <w:trPr>
          <w:cantSplit/>
          <w:trHeight w:val="48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Теоретический тур (7</w:t>
            </w:r>
            <w:r w:rsidR="00B957DC">
              <w:rPr>
                <w:rFonts w:ascii="Arial" w:hAnsi="Arial" w:cs="Arial"/>
                <w:sz w:val="18"/>
                <w:szCs w:val="18"/>
              </w:rPr>
              <w:t>0 б.)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Тестирование</w:t>
            </w:r>
          </w:p>
          <w:p w:rsidR="00B957DC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B957DC">
              <w:rPr>
                <w:rFonts w:ascii="Arial" w:hAnsi="Arial" w:cs="Arial"/>
                <w:sz w:val="18"/>
                <w:szCs w:val="18"/>
              </w:rPr>
              <w:t>0 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B957DC" w:rsidTr="0080022B">
        <w:trPr>
          <w:cantSplit/>
          <w:trHeight w:val="1254"/>
        </w:trPr>
        <w:tc>
          <w:tcPr>
            <w:tcW w:w="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(12 </w:t>
            </w:r>
            <w:r w:rsidR="00B957DC">
              <w:rPr>
                <w:rFonts w:ascii="Arial" w:hAnsi="Arial" w:cs="Arial"/>
                <w:sz w:val="18"/>
                <w:szCs w:val="18"/>
              </w:rPr>
              <w:t>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B957DC">
              <w:rPr>
                <w:rFonts w:ascii="Arial" w:hAnsi="Arial" w:cs="Arial"/>
                <w:sz w:val="18"/>
                <w:szCs w:val="18"/>
              </w:rPr>
              <w:t>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1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2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7DC" w:rsidTr="0080022B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Лопатина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победитель</w:t>
            </w:r>
          </w:p>
        </w:tc>
      </w:tr>
      <w:tr w:rsidR="00B957DC" w:rsidTr="0080022B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призёр</w:t>
            </w:r>
          </w:p>
        </w:tc>
      </w:tr>
      <w:tr w:rsidR="00B957DC" w:rsidTr="0080022B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Чистякова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0C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Столбов</w:t>
            </w:r>
          </w:p>
          <w:p w:rsidR="000C7F09" w:rsidRDefault="000C7F09" w:rsidP="000C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r>
              <w:t>призёр</w:t>
            </w:r>
          </w:p>
        </w:tc>
      </w:tr>
      <w:tr w:rsidR="008546B4" w:rsidTr="0080022B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Гуляева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09" w:rsidRDefault="000C7F09" w:rsidP="000C7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546B4" w:rsidRDefault="000C7F09" w:rsidP="000C7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0C7F09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r>
              <w:t>призёр</w:t>
            </w:r>
          </w:p>
        </w:tc>
      </w:tr>
      <w:tr w:rsidR="008546B4" w:rsidTr="0080022B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09" w:rsidRDefault="000C7F09" w:rsidP="000C7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8546B4" w:rsidRDefault="000C7F09" w:rsidP="000C7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C5257C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r>
              <w:t>призёр</w:t>
            </w:r>
          </w:p>
        </w:tc>
      </w:tr>
      <w:tr w:rsidR="008546B4" w:rsidTr="0080022B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Саркисян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Сасуновна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7C" w:rsidRDefault="00C5257C" w:rsidP="00C5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546B4" w:rsidRDefault="00C5257C" w:rsidP="00C5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C5257C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/>
        </w:tc>
      </w:tr>
    </w:tbl>
    <w:p w:rsidR="00B957DC" w:rsidRDefault="00B957DC"/>
    <w:p w:rsidR="008546B4" w:rsidRDefault="008546B4"/>
    <w:p w:rsidR="00B957DC" w:rsidRDefault="00B957DC" w:rsidP="00B957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B957DC" w:rsidRDefault="00B957DC" w:rsidP="00B957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ОБЖ</w:t>
      </w:r>
    </w:p>
    <w:p w:rsidR="00B957DC" w:rsidRDefault="00B957DC" w:rsidP="00B957DC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B957DC" w:rsidRDefault="0021371E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08</w:t>
      </w:r>
      <w:r w:rsidR="00B957DC">
        <w:rPr>
          <w:rFonts w:ascii="Times New Roman" w:hAnsi="Times New Roman"/>
        </w:rPr>
        <w:t>. 12. 2015 г.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546B4">
        <w:rPr>
          <w:rFonts w:ascii="Times New Roman" w:hAnsi="Times New Roman"/>
        </w:rPr>
        <w:t>ласс: 10</w:t>
      </w:r>
    </w:p>
    <w:p w:rsidR="00B957DC" w:rsidRDefault="00B957DC" w:rsidP="00B957D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1134"/>
        <w:gridCol w:w="1560"/>
        <w:gridCol w:w="1559"/>
        <w:gridCol w:w="1276"/>
        <w:gridCol w:w="708"/>
        <w:gridCol w:w="567"/>
        <w:gridCol w:w="567"/>
        <w:gridCol w:w="567"/>
        <w:gridCol w:w="709"/>
        <w:gridCol w:w="709"/>
        <w:gridCol w:w="709"/>
        <w:gridCol w:w="1275"/>
        <w:gridCol w:w="1418"/>
      </w:tblGrid>
      <w:tr w:rsidR="00B957DC" w:rsidTr="0080022B">
        <w:trPr>
          <w:cantSplit/>
          <w:trHeight w:val="48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Теоретический тур (7</w:t>
            </w:r>
            <w:r w:rsidR="00B957DC">
              <w:rPr>
                <w:rFonts w:ascii="Arial" w:hAnsi="Arial" w:cs="Arial"/>
                <w:sz w:val="18"/>
                <w:szCs w:val="18"/>
              </w:rPr>
              <w:t>0 б.)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Тестирование</w:t>
            </w:r>
          </w:p>
          <w:p w:rsidR="00B957DC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B957DC">
              <w:rPr>
                <w:rFonts w:ascii="Arial" w:hAnsi="Arial" w:cs="Arial"/>
                <w:sz w:val="18"/>
                <w:szCs w:val="18"/>
              </w:rPr>
              <w:t>0 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B957DC" w:rsidTr="0080022B">
        <w:trPr>
          <w:cantSplit/>
          <w:trHeight w:val="1254"/>
        </w:trPr>
        <w:tc>
          <w:tcPr>
            <w:tcW w:w="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1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57DC" w:rsidRDefault="00B957DC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2</w:t>
            </w:r>
          </w:p>
          <w:p w:rsidR="00B957DC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</w:t>
            </w:r>
            <w:r w:rsidR="00B957D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B957DC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7DC" w:rsidTr="0080022B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957DC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57DC" w:rsidRDefault="00B957D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B957DC" w:rsidRDefault="00B957D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80022B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Pr="00A61D43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DC" w:rsidRDefault="0080022B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DC" w:rsidRDefault="00B957DC" w:rsidP="0080022B"/>
        </w:tc>
      </w:tr>
    </w:tbl>
    <w:p w:rsidR="008546B4" w:rsidRDefault="008546B4" w:rsidP="008546B4">
      <w:pPr>
        <w:rPr>
          <w:rFonts w:ascii="Times New Roman" w:hAnsi="Times New Roman"/>
        </w:rPr>
      </w:pPr>
    </w:p>
    <w:p w:rsidR="008546B4" w:rsidRDefault="008546B4" w:rsidP="008546B4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11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276"/>
        <w:gridCol w:w="1559"/>
        <w:gridCol w:w="1276"/>
        <w:gridCol w:w="708"/>
        <w:gridCol w:w="567"/>
        <w:gridCol w:w="567"/>
        <w:gridCol w:w="567"/>
        <w:gridCol w:w="709"/>
        <w:gridCol w:w="709"/>
        <w:gridCol w:w="709"/>
        <w:gridCol w:w="1275"/>
        <w:gridCol w:w="1418"/>
      </w:tblGrid>
      <w:tr w:rsidR="008546B4" w:rsidTr="00C5257C">
        <w:trPr>
          <w:cantSplit/>
          <w:trHeight w:val="48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Теоретический тур (7</w:t>
            </w:r>
            <w:r w:rsidR="008546B4">
              <w:rPr>
                <w:rFonts w:ascii="Arial" w:hAnsi="Arial" w:cs="Arial"/>
                <w:sz w:val="18"/>
                <w:szCs w:val="18"/>
              </w:rPr>
              <w:t>0 б.)</w:t>
            </w:r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Тестирование</w:t>
            </w:r>
          </w:p>
          <w:p w:rsidR="008546B4" w:rsidRDefault="000C7F09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8546B4">
              <w:rPr>
                <w:rFonts w:ascii="Arial" w:hAnsi="Arial" w:cs="Arial"/>
                <w:sz w:val="18"/>
                <w:szCs w:val="18"/>
              </w:rPr>
              <w:t>0 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8546B4" w:rsidTr="00C5257C">
        <w:trPr>
          <w:cantSplit/>
          <w:trHeight w:val="1254"/>
        </w:trPr>
        <w:tc>
          <w:tcPr>
            <w:tcW w:w="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1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 б.)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Часть 2</w:t>
            </w:r>
          </w:p>
          <w:p w:rsidR="008546B4" w:rsidRDefault="008546B4" w:rsidP="008002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 б.)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6B4" w:rsidTr="00C5257C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46B4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Шаброва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Баранник</w:t>
            </w:r>
            <w:proofErr w:type="spellEnd"/>
          </w:p>
          <w:p w:rsidR="008546B4" w:rsidRDefault="008546B4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E723D8" w:rsidP="00800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Pr="00A61D43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6B4" w:rsidRDefault="00E723D8" w:rsidP="0080022B">
            <w:r>
              <w:t>призёр</w:t>
            </w:r>
          </w:p>
        </w:tc>
      </w:tr>
      <w:tr w:rsidR="008546B4" w:rsidTr="00C5257C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8546B4" w:rsidP="0080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17ПО11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Травникова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7C" w:rsidRDefault="00C5257C" w:rsidP="00C5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8546B4" w:rsidRDefault="00C5257C" w:rsidP="00C5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Столбов </w:t>
            </w:r>
          </w:p>
          <w:p w:rsidR="00C5257C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Pr="00A61D43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C5257C" w:rsidP="0080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6B4" w:rsidRDefault="00E723D8" w:rsidP="0080022B">
            <w:r>
              <w:t>призёр</w:t>
            </w:r>
            <w:bookmarkStart w:id="0" w:name="_GoBack"/>
            <w:bookmarkEnd w:id="0"/>
          </w:p>
        </w:tc>
      </w:tr>
    </w:tbl>
    <w:p w:rsidR="008546B4" w:rsidRDefault="008546B4" w:rsidP="008546B4"/>
    <w:p w:rsidR="00B957DC" w:rsidRDefault="00B957DC"/>
    <w:sectPr w:rsidR="00B957DC" w:rsidSect="00F94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E"/>
    <w:rsid w:val="000C7F09"/>
    <w:rsid w:val="001B5C2C"/>
    <w:rsid w:val="0021371E"/>
    <w:rsid w:val="0072233E"/>
    <w:rsid w:val="0080022B"/>
    <w:rsid w:val="008546B4"/>
    <w:rsid w:val="00A61D43"/>
    <w:rsid w:val="00A806BD"/>
    <w:rsid w:val="00B86510"/>
    <w:rsid w:val="00B947BD"/>
    <w:rsid w:val="00B957DC"/>
    <w:rsid w:val="00C5257C"/>
    <w:rsid w:val="00D80C23"/>
    <w:rsid w:val="00E723D8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4</cp:revision>
  <dcterms:created xsi:type="dcterms:W3CDTF">2016-02-03T10:11:00Z</dcterms:created>
  <dcterms:modified xsi:type="dcterms:W3CDTF">2016-02-03T13:01:00Z</dcterms:modified>
</cp:coreProperties>
</file>